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0F94" w14:textId="77777777" w:rsidR="004C08A6" w:rsidRPr="00DE586B" w:rsidRDefault="00973E92">
      <w:pPr>
        <w:rPr>
          <w:sz w:val="24"/>
          <w:szCs w:val="24"/>
        </w:rPr>
      </w:pPr>
      <w:r w:rsidRPr="00DE586B">
        <w:rPr>
          <w:sz w:val="24"/>
          <w:szCs w:val="24"/>
        </w:rPr>
        <w:t>Werkafspraken herleidbaarheid tarieven</w:t>
      </w:r>
    </w:p>
    <w:p w14:paraId="6EE073C9" w14:textId="77777777" w:rsidR="008C2B3F" w:rsidRDefault="008C2B3F"/>
    <w:p w14:paraId="33C6C9C0" w14:textId="77777777" w:rsidR="00973E92" w:rsidRDefault="00973E92">
      <w:r>
        <w:t>ZIP document met de naam “jaartal – Tarieven en Herleidbaarheid”</w:t>
      </w:r>
      <w:r w:rsidR="008C2B3F">
        <w:t xml:space="preserve"> opslaan onder productcodes, diensten en tarieven.</w:t>
      </w:r>
    </w:p>
    <w:p w14:paraId="6C369B98" w14:textId="77777777" w:rsidR="00CC7940" w:rsidRDefault="00CC7940">
      <w:r>
        <w:t>Voldoet het aangeleverde tariefblad aan de volgende voorwaarden?</w:t>
      </w:r>
    </w:p>
    <w:p w14:paraId="05FC160D" w14:textId="77777777" w:rsidR="002B6641" w:rsidRDefault="002B6641" w:rsidP="00973E92">
      <w:pPr>
        <w:pStyle w:val="Lijstalinea"/>
        <w:numPr>
          <w:ilvl w:val="0"/>
          <w:numId w:val="1"/>
        </w:numPr>
      </w:pPr>
      <w:r>
        <w:t>Is het tariefblad als PDF aangeleverd</w:t>
      </w:r>
      <w:r w:rsidR="00CC7940">
        <w:t>?</w:t>
      </w:r>
    </w:p>
    <w:p w14:paraId="32E69FB4" w14:textId="77777777" w:rsidR="00973E92" w:rsidRDefault="002B6641" w:rsidP="00973E92">
      <w:pPr>
        <w:pStyle w:val="Lijstalinea"/>
        <w:numPr>
          <w:ilvl w:val="0"/>
          <w:numId w:val="1"/>
        </w:numPr>
      </w:pPr>
      <w:r>
        <w:t>Blijkt u</w:t>
      </w:r>
      <w:r w:rsidR="00DE586B">
        <w:t xml:space="preserve">it </w:t>
      </w:r>
      <w:r>
        <w:t>het tariefblad</w:t>
      </w:r>
      <w:r w:rsidR="00DE586B">
        <w:t xml:space="preserve"> dat deze rechtstreeks van de regio  / gemeente afkomstig is</w:t>
      </w:r>
      <w:r>
        <w:t>?</w:t>
      </w:r>
    </w:p>
    <w:p w14:paraId="548991F5" w14:textId="77777777" w:rsidR="002B6641" w:rsidRDefault="002B6641" w:rsidP="00973E92">
      <w:pPr>
        <w:pStyle w:val="Lijstalinea"/>
        <w:numPr>
          <w:ilvl w:val="0"/>
          <w:numId w:val="1"/>
        </w:numPr>
      </w:pPr>
      <w:r>
        <w:t>Blijkt uit het tariefblad voor welke gemeentes deze tarieven gelden?</w:t>
      </w:r>
    </w:p>
    <w:p w14:paraId="3CB14E7A" w14:textId="77777777" w:rsidR="00973E92" w:rsidRDefault="002B6641" w:rsidP="00973E92">
      <w:pPr>
        <w:pStyle w:val="Lijstalinea"/>
        <w:numPr>
          <w:ilvl w:val="0"/>
          <w:numId w:val="1"/>
        </w:numPr>
      </w:pPr>
      <w:r>
        <w:t>Blijkt uit het tariefblad</w:t>
      </w:r>
      <w:r w:rsidR="00DE586B">
        <w:t xml:space="preserve"> op welke periode de tarieven betrekking hebben</w:t>
      </w:r>
      <w:r>
        <w:t>?</w:t>
      </w:r>
    </w:p>
    <w:p w14:paraId="791C7C6D" w14:textId="77777777" w:rsidR="002B6641" w:rsidRDefault="002B6641" w:rsidP="00973E92">
      <w:pPr>
        <w:pStyle w:val="Lijstalinea"/>
        <w:numPr>
          <w:ilvl w:val="0"/>
          <w:numId w:val="1"/>
        </w:numPr>
      </w:pPr>
      <w:r>
        <w:t>Blijkt uit het tariefblad om welke productcodes en bijbehorende productomschrijvingen het gaat?</w:t>
      </w:r>
    </w:p>
    <w:p w14:paraId="54DE6732" w14:textId="77777777" w:rsidR="00973E92" w:rsidRDefault="002B6641" w:rsidP="002B6641">
      <w:pPr>
        <w:pStyle w:val="Lijstalinea"/>
        <w:numPr>
          <w:ilvl w:val="0"/>
          <w:numId w:val="1"/>
        </w:numPr>
      </w:pPr>
      <w:r>
        <w:t xml:space="preserve">Komt het tarief volgens het tariefblad qua waarde overeen met het ingevoerde tarief in de administratie? </w:t>
      </w:r>
    </w:p>
    <w:p w14:paraId="7329BDE8" w14:textId="77777777" w:rsidR="002B6641" w:rsidRDefault="002B6641" w:rsidP="002B6641">
      <w:pPr>
        <w:pStyle w:val="Lijstalinea"/>
        <w:numPr>
          <w:ilvl w:val="0"/>
          <w:numId w:val="1"/>
        </w:numPr>
      </w:pPr>
      <w:r>
        <w:t>Komt de eenheid (per minuut, per uur, per dag, etc.) volgens het tariefblad overeen met de ingevoerde eenheid voor de betreffendeproductcodes in de administratie?</w:t>
      </w:r>
    </w:p>
    <w:p w14:paraId="236757D5" w14:textId="77777777" w:rsidR="0098505C" w:rsidRDefault="002B6641" w:rsidP="0098505C">
      <w:r>
        <w:t>Wanneer het verstrekte bestand aan bovenstaande voorwaarden voldoet volstaat het om dit bes</w:t>
      </w:r>
      <w:r w:rsidR="008C2B3F">
        <w:t>tand op te nemen in de ZIP map.</w:t>
      </w:r>
    </w:p>
    <w:p w14:paraId="4EA1453E" w14:textId="77777777" w:rsidR="0098505C" w:rsidRDefault="008C2B3F" w:rsidP="0098505C">
      <w:r>
        <w:t>Mocht dit niet het geval zijn dan “geldig bewijs” zoeken door:</w:t>
      </w:r>
    </w:p>
    <w:p w14:paraId="1BEA4493" w14:textId="77777777" w:rsidR="0098505C" w:rsidRDefault="0098505C" w:rsidP="0098505C">
      <w:pPr>
        <w:pStyle w:val="Lijstalinea"/>
        <w:numPr>
          <w:ilvl w:val="0"/>
          <w:numId w:val="4"/>
        </w:numPr>
      </w:pPr>
      <w:r>
        <w:t>Print-screen van mails vanuit gemeente</w:t>
      </w:r>
      <w:r w:rsidR="008C2B3F">
        <w:t xml:space="preserve"> met bijvoorbeeld het verstrekte tarievenblad in de bijlage of geldigheidsperiode van het document</w:t>
      </w:r>
    </w:p>
    <w:p w14:paraId="05558835" w14:textId="77777777" w:rsidR="008C2B3F" w:rsidRDefault="008C2B3F" w:rsidP="0098505C">
      <w:pPr>
        <w:pStyle w:val="Lijstalinea"/>
        <w:numPr>
          <w:ilvl w:val="0"/>
          <w:numId w:val="4"/>
        </w:numPr>
      </w:pPr>
      <w:r>
        <w:t>Print-screen gepubliceerde documenten via een tender medium</w:t>
      </w:r>
    </w:p>
    <w:p w14:paraId="3D5713B3" w14:textId="77777777" w:rsidR="0098505C" w:rsidRDefault="008C2B3F" w:rsidP="0098505C">
      <w:pPr>
        <w:pStyle w:val="Lijstalinea"/>
        <w:numPr>
          <w:ilvl w:val="0"/>
          <w:numId w:val="4"/>
        </w:numPr>
      </w:pPr>
      <w:r>
        <w:t>Print-screen van de k</w:t>
      </w:r>
      <w:r w:rsidR="0098505C">
        <w:t xml:space="preserve">walificaties ingediend </w:t>
      </w:r>
      <w:r>
        <w:t>bij de aanbesteding met</w:t>
      </w:r>
      <w:r w:rsidR="0098505C">
        <w:t xml:space="preserve"> bijbehorende gunning</w:t>
      </w:r>
    </w:p>
    <w:p w14:paraId="509B8794" w14:textId="77777777" w:rsidR="0098505C" w:rsidRDefault="0098505C" w:rsidP="008C2B3F"/>
    <w:p w14:paraId="79AD1287" w14:textId="77777777" w:rsidR="00DE586B" w:rsidRDefault="00DE586B" w:rsidP="00DE586B">
      <w:pPr>
        <w:pStyle w:val="Tekstzonderopmaak"/>
        <w:ind w:left="360"/>
      </w:pPr>
    </w:p>
    <w:p w14:paraId="7FACB61B" w14:textId="77777777" w:rsidR="00973E92" w:rsidRDefault="00973E92" w:rsidP="00973E92"/>
    <w:sectPr w:rsidR="00973E92" w:rsidSect="00973E9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B08D" w14:textId="77777777" w:rsidR="00006260" w:rsidRDefault="00006260" w:rsidP="008C2B3F">
      <w:pPr>
        <w:spacing w:after="0" w:line="240" w:lineRule="auto"/>
      </w:pPr>
      <w:r>
        <w:separator/>
      </w:r>
    </w:p>
  </w:endnote>
  <w:endnote w:type="continuationSeparator" w:id="0">
    <w:p w14:paraId="5E1268BC" w14:textId="77777777" w:rsidR="00006260" w:rsidRDefault="00006260" w:rsidP="008C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48B5" w14:textId="77777777" w:rsidR="00006260" w:rsidRDefault="00006260" w:rsidP="008C2B3F">
      <w:pPr>
        <w:spacing w:after="0" w:line="240" w:lineRule="auto"/>
      </w:pPr>
      <w:r>
        <w:separator/>
      </w:r>
    </w:p>
  </w:footnote>
  <w:footnote w:type="continuationSeparator" w:id="0">
    <w:p w14:paraId="2EE88D9D" w14:textId="77777777" w:rsidR="00006260" w:rsidRDefault="00006260" w:rsidP="008C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4721" w14:textId="77777777" w:rsidR="008C2B3F" w:rsidRDefault="008C2B3F">
    <w:pPr>
      <w:pStyle w:val="Koptekst"/>
    </w:pPr>
    <w:r>
      <w:tab/>
    </w:r>
    <w:r>
      <w:tab/>
    </w:r>
    <w:r>
      <w:tab/>
    </w:r>
    <w:r>
      <w:tab/>
    </w:r>
    <w:r>
      <w:tab/>
    </w:r>
    <w:r>
      <w:tab/>
      <w:t>11-6-2020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6EE"/>
    <w:multiLevelType w:val="hybridMultilevel"/>
    <w:tmpl w:val="5DAC257A"/>
    <w:lvl w:ilvl="0" w:tplc="3084A18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0B0B"/>
    <w:multiLevelType w:val="hybridMultilevel"/>
    <w:tmpl w:val="E146DFAA"/>
    <w:lvl w:ilvl="0" w:tplc="E1D8A71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6FFF"/>
    <w:multiLevelType w:val="hybridMultilevel"/>
    <w:tmpl w:val="DAF44086"/>
    <w:lvl w:ilvl="0" w:tplc="AFC0F56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77471"/>
    <w:multiLevelType w:val="hybridMultilevel"/>
    <w:tmpl w:val="C0EEF1C4"/>
    <w:lvl w:ilvl="0" w:tplc="31BC40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62B6C"/>
    <w:multiLevelType w:val="hybridMultilevel"/>
    <w:tmpl w:val="D1008C04"/>
    <w:lvl w:ilvl="0" w:tplc="7B2EF9C0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63404828">
    <w:abstractNumId w:val="2"/>
  </w:num>
  <w:num w:numId="2" w16cid:durableId="2069112677">
    <w:abstractNumId w:val="1"/>
  </w:num>
  <w:num w:numId="3" w16cid:durableId="904682535">
    <w:abstractNumId w:val="0"/>
  </w:num>
  <w:num w:numId="4" w16cid:durableId="872964802">
    <w:abstractNumId w:val="3"/>
  </w:num>
  <w:num w:numId="5" w16cid:durableId="209925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92"/>
    <w:rsid w:val="00006260"/>
    <w:rsid w:val="000C1EAF"/>
    <w:rsid w:val="002B6641"/>
    <w:rsid w:val="00462563"/>
    <w:rsid w:val="004C08A6"/>
    <w:rsid w:val="00830B9B"/>
    <w:rsid w:val="008B29BF"/>
    <w:rsid w:val="008C2B3F"/>
    <w:rsid w:val="00973E92"/>
    <w:rsid w:val="0098505C"/>
    <w:rsid w:val="00A4364D"/>
    <w:rsid w:val="00CC7940"/>
    <w:rsid w:val="00D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541E"/>
  <w15:docId w15:val="{14B2D98B-3719-48F5-826D-F3752415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36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3E92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E586B"/>
    <w:pPr>
      <w:spacing w:after="0" w:line="240" w:lineRule="auto"/>
    </w:pPr>
    <w:rPr>
      <w:rFonts w:ascii="Arial" w:hAnsi="Arial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E586B"/>
    <w:rPr>
      <w:rFonts w:ascii="Arial" w:hAnsi="Arial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8C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2B3F"/>
  </w:style>
  <w:style w:type="paragraph" w:styleId="Voettekst">
    <w:name w:val="footer"/>
    <w:basedOn w:val="Standaard"/>
    <w:link w:val="VoettekstChar"/>
    <w:uiPriority w:val="99"/>
    <w:unhideWhenUsed/>
    <w:rsid w:val="008C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01006735</dc:creator>
  <cp:keywords/>
  <dc:description/>
  <cp:lastModifiedBy>Vincent Brouwer</cp:lastModifiedBy>
  <cp:revision>2</cp:revision>
  <dcterms:created xsi:type="dcterms:W3CDTF">2023-06-20T08:50:00Z</dcterms:created>
  <dcterms:modified xsi:type="dcterms:W3CDTF">2023-06-20T08:50:00Z</dcterms:modified>
</cp:coreProperties>
</file>